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2D70BE61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9E3B5A">
        <w:rPr>
          <w:sz w:val="28"/>
          <w:szCs w:val="28"/>
        </w:rPr>
        <w:t>24</w:t>
      </w:r>
      <w:r w:rsidR="00DD5982">
        <w:rPr>
          <w:sz w:val="28"/>
          <w:szCs w:val="28"/>
        </w:rPr>
        <w:t>.</w:t>
      </w:r>
      <w:r w:rsidR="00610DD8">
        <w:rPr>
          <w:sz w:val="28"/>
          <w:szCs w:val="28"/>
        </w:rPr>
        <w:t>01.2024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7D1660D1" w14:textId="7204ADDC" w:rsidR="00E240EC" w:rsidRDefault="009E3B5A" w:rsidP="009E3B5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E3B5A">
        <w:rPr>
          <w:sz w:val="28"/>
          <w:szCs w:val="28"/>
        </w:rPr>
        <w:t>Котелкин</w:t>
      </w:r>
      <w:proofErr w:type="spellEnd"/>
      <w:r w:rsidRPr="009E3B5A">
        <w:rPr>
          <w:sz w:val="28"/>
          <w:szCs w:val="28"/>
        </w:rPr>
        <w:t xml:space="preserve"> Сергей Григорьевич</w:t>
      </w:r>
    </w:p>
    <w:p w14:paraId="388ECF41" w14:textId="6B301696" w:rsidR="009E3B5A" w:rsidRDefault="009E3B5A" w:rsidP="009E3B5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E3B5A">
        <w:rPr>
          <w:sz w:val="28"/>
          <w:szCs w:val="28"/>
        </w:rPr>
        <w:t>Петрунин Игорь Викторович</w:t>
      </w:r>
    </w:p>
    <w:p w14:paraId="2EDF75A9" w14:textId="74CDB97A" w:rsidR="009E3B5A" w:rsidRPr="002A6524" w:rsidRDefault="009E3B5A" w:rsidP="009E3B5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E3B5A">
        <w:rPr>
          <w:sz w:val="28"/>
          <w:szCs w:val="28"/>
        </w:rPr>
        <w:t>Русанов</w:t>
      </w:r>
      <w:proofErr w:type="spellEnd"/>
      <w:r w:rsidRPr="009E3B5A">
        <w:rPr>
          <w:sz w:val="28"/>
          <w:szCs w:val="28"/>
        </w:rPr>
        <w:t xml:space="preserve"> Александр Константинович</w:t>
      </w:r>
      <w:bookmarkStart w:id="0" w:name="_GoBack"/>
      <w:bookmarkEnd w:id="0"/>
    </w:p>
    <w:sectPr w:rsidR="009E3B5A" w:rsidRPr="002A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59"/>
    <w:rsid w:val="000A33AC"/>
    <w:rsid w:val="000C7FAD"/>
    <w:rsid w:val="000F332D"/>
    <w:rsid w:val="001209E0"/>
    <w:rsid w:val="00122756"/>
    <w:rsid w:val="00136379"/>
    <w:rsid w:val="00140A90"/>
    <w:rsid w:val="001569E6"/>
    <w:rsid w:val="00176152"/>
    <w:rsid w:val="00176C32"/>
    <w:rsid w:val="00184C71"/>
    <w:rsid w:val="00185612"/>
    <w:rsid w:val="001B40F8"/>
    <w:rsid w:val="001B5DE8"/>
    <w:rsid w:val="001B6856"/>
    <w:rsid w:val="001B727C"/>
    <w:rsid w:val="001C64A6"/>
    <w:rsid w:val="001E0FF4"/>
    <w:rsid w:val="001E1F89"/>
    <w:rsid w:val="001F0C8A"/>
    <w:rsid w:val="00202235"/>
    <w:rsid w:val="002054B8"/>
    <w:rsid w:val="0021654A"/>
    <w:rsid w:val="00220C31"/>
    <w:rsid w:val="00224FF6"/>
    <w:rsid w:val="00237C35"/>
    <w:rsid w:val="00260409"/>
    <w:rsid w:val="002860DB"/>
    <w:rsid w:val="002A6524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05614"/>
    <w:rsid w:val="0042202F"/>
    <w:rsid w:val="00442E91"/>
    <w:rsid w:val="00447369"/>
    <w:rsid w:val="00451B0D"/>
    <w:rsid w:val="00473A27"/>
    <w:rsid w:val="00484AE7"/>
    <w:rsid w:val="004948B8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10DD8"/>
    <w:rsid w:val="00624FFE"/>
    <w:rsid w:val="0064085C"/>
    <w:rsid w:val="00647313"/>
    <w:rsid w:val="00661B79"/>
    <w:rsid w:val="006714ED"/>
    <w:rsid w:val="00672399"/>
    <w:rsid w:val="0067737F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C1548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9E3B5A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5CAA"/>
    <w:rsid w:val="00AD69E5"/>
    <w:rsid w:val="00AE20A2"/>
    <w:rsid w:val="00AF7676"/>
    <w:rsid w:val="00B02EE9"/>
    <w:rsid w:val="00B07CFB"/>
    <w:rsid w:val="00B10C5A"/>
    <w:rsid w:val="00B223E9"/>
    <w:rsid w:val="00B30860"/>
    <w:rsid w:val="00B41FD8"/>
    <w:rsid w:val="00B50C0A"/>
    <w:rsid w:val="00B6642A"/>
    <w:rsid w:val="00B66803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240EC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2A62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27</cp:revision>
  <dcterms:created xsi:type="dcterms:W3CDTF">2023-10-26T07:40:00Z</dcterms:created>
  <dcterms:modified xsi:type="dcterms:W3CDTF">2024-01-25T06:34:00Z</dcterms:modified>
</cp:coreProperties>
</file>