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3316910B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730565">
        <w:rPr>
          <w:sz w:val="28"/>
          <w:szCs w:val="28"/>
          <w:lang w:val="en-US"/>
        </w:rPr>
        <w:t>2</w:t>
      </w:r>
      <w:r w:rsidR="007E216A">
        <w:rPr>
          <w:sz w:val="28"/>
          <w:szCs w:val="28"/>
          <w:lang w:val="en-US"/>
        </w:rPr>
        <w:t>2</w:t>
      </w:r>
      <w:r w:rsidR="006E76E9">
        <w:rPr>
          <w:sz w:val="28"/>
          <w:szCs w:val="28"/>
        </w:rPr>
        <w:t>.0</w:t>
      </w:r>
      <w:r w:rsidR="00B9430F">
        <w:rPr>
          <w:sz w:val="28"/>
          <w:szCs w:val="28"/>
          <w:lang w:val="en-US"/>
        </w:rPr>
        <w:t>7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0AA58434" w14:textId="50CD29EE" w:rsidR="007E216A" w:rsidRDefault="007E216A" w:rsidP="007E216A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216A">
        <w:rPr>
          <w:sz w:val="28"/>
          <w:szCs w:val="28"/>
        </w:rPr>
        <w:t>Александров Владимир Викторович</w:t>
      </w:r>
    </w:p>
    <w:p w14:paraId="69CE657A" w14:textId="5EE86624" w:rsidR="007E216A" w:rsidRDefault="007E216A" w:rsidP="007E216A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216A">
        <w:rPr>
          <w:sz w:val="28"/>
          <w:szCs w:val="28"/>
        </w:rPr>
        <w:t>Пахомов Игорь Викторович</w:t>
      </w:r>
    </w:p>
    <w:p w14:paraId="14A35F5B" w14:textId="18B09291" w:rsidR="007E216A" w:rsidRDefault="007E216A" w:rsidP="007E216A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216A">
        <w:rPr>
          <w:sz w:val="28"/>
          <w:szCs w:val="28"/>
        </w:rPr>
        <w:t>Скворцов Кирилл Сергеевич</w:t>
      </w:r>
    </w:p>
    <w:p w14:paraId="48F38F87" w14:textId="7186DB49" w:rsidR="007E216A" w:rsidRPr="009E1A22" w:rsidRDefault="007E216A" w:rsidP="007E216A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216A">
        <w:rPr>
          <w:sz w:val="28"/>
          <w:szCs w:val="28"/>
        </w:rPr>
        <w:t>Трушенко Михаил Андреевич</w:t>
      </w:r>
      <w:bookmarkStart w:id="0" w:name="_GoBack"/>
      <w:bookmarkEnd w:id="0"/>
    </w:p>
    <w:sectPr w:rsidR="007E216A" w:rsidRPr="009E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0565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E216A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1A22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430F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support</cp:lastModifiedBy>
  <cp:revision>2</cp:revision>
  <dcterms:created xsi:type="dcterms:W3CDTF">2022-09-09T18:05:00Z</dcterms:created>
  <dcterms:modified xsi:type="dcterms:W3CDTF">2022-09-09T18:05:00Z</dcterms:modified>
</cp:coreProperties>
</file>